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9728" w14:textId="77777777" w:rsidR="004768F0" w:rsidRPr="004768F0" w:rsidRDefault="004768F0" w:rsidP="004768F0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1D1D1D"/>
          <w:sz w:val="36"/>
          <w:szCs w:val="36"/>
        </w:rPr>
      </w:pPr>
      <w:r w:rsidRPr="004768F0">
        <w:rPr>
          <w:rFonts w:ascii="Arial" w:eastAsia="Times New Roman" w:hAnsi="Arial" w:cs="Arial"/>
          <w:color w:val="1D1D1D"/>
          <w:sz w:val="36"/>
          <w:szCs w:val="36"/>
        </w:rPr>
        <w:t>Elementary School Basic Supplies</w:t>
      </w:r>
    </w:p>
    <w:p w14:paraId="76D9C1AE" w14:textId="77777777" w:rsidR="004768F0" w:rsidRPr="004768F0" w:rsidRDefault="004768F0" w:rsidP="00476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Backpack</w:t>
      </w:r>
    </w:p>
    <w:p w14:paraId="1AE81CA3" w14:textId="77777777" w:rsidR="004768F0" w:rsidRPr="004768F0" w:rsidRDefault="004768F0" w:rsidP="00476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Composition books (wide ruled) </w:t>
      </w:r>
    </w:p>
    <w:p w14:paraId="559F4665" w14:textId="77777777" w:rsidR="004768F0" w:rsidRPr="004768F0" w:rsidRDefault="004768F0" w:rsidP="00476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Plastic school box </w:t>
      </w:r>
    </w:p>
    <w:p w14:paraId="5A5C7ED6" w14:textId="77777777" w:rsidR="004768F0" w:rsidRPr="004768F0" w:rsidRDefault="004768F0" w:rsidP="00476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Glue sticks </w:t>
      </w:r>
    </w:p>
    <w:p w14:paraId="297AB208" w14:textId="77777777" w:rsidR="004768F0" w:rsidRPr="004768F0" w:rsidRDefault="004768F0" w:rsidP="00476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#2 pencils  </w:t>
      </w:r>
    </w:p>
    <w:p w14:paraId="630CB206" w14:textId="77777777" w:rsidR="004768F0" w:rsidRPr="004768F0" w:rsidRDefault="004768F0" w:rsidP="00476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Crayons </w:t>
      </w:r>
    </w:p>
    <w:p w14:paraId="79167734" w14:textId="77777777" w:rsidR="004768F0" w:rsidRPr="004768F0" w:rsidRDefault="004768F0" w:rsidP="00476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Scissors </w:t>
      </w:r>
    </w:p>
    <w:p w14:paraId="6DE7FCB9" w14:textId="77777777" w:rsidR="004768F0" w:rsidRPr="004768F0" w:rsidRDefault="004768F0" w:rsidP="00476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Facial tissues </w:t>
      </w:r>
    </w:p>
    <w:p w14:paraId="77D748B4" w14:textId="77777777" w:rsidR="004768F0" w:rsidRPr="004768F0" w:rsidRDefault="004768F0" w:rsidP="004768F0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1D1D1D"/>
          <w:sz w:val="36"/>
          <w:szCs w:val="36"/>
        </w:rPr>
      </w:pPr>
      <w:r w:rsidRPr="004768F0">
        <w:rPr>
          <w:rFonts w:ascii="Arial" w:eastAsia="Times New Roman" w:hAnsi="Arial" w:cs="Arial"/>
          <w:color w:val="1D1D1D"/>
          <w:sz w:val="36"/>
          <w:szCs w:val="36"/>
        </w:rPr>
        <w:t>Intermediate Grades Basic Supplies</w:t>
      </w:r>
    </w:p>
    <w:p w14:paraId="190D1934" w14:textId="77777777" w:rsidR="004768F0" w:rsidRPr="004768F0" w:rsidRDefault="004768F0" w:rsidP="00476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Ruler</w:t>
      </w:r>
    </w:p>
    <w:p w14:paraId="268CA474" w14:textId="77777777" w:rsidR="004768F0" w:rsidRPr="004768F0" w:rsidRDefault="004768F0" w:rsidP="00476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Protractor</w:t>
      </w:r>
    </w:p>
    <w:p w14:paraId="7C8DB155" w14:textId="77777777" w:rsidR="004768F0" w:rsidRPr="004768F0" w:rsidRDefault="004768F0" w:rsidP="00476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College ruled notebook paper</w:t>
      </w:r>
    </w:p>
    <w:p w14:paraId="62D8F6BF" w14:textId="77777777" w:rsidR="004768F0" w:rsidRPr="004768F0" w:rsidRDefault="004768F0" w:rsidP="00476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highlighters</w:t>
      </w:r>
    </w:p>
    <w:p w14:paraId="387EFABE" w14:textId="77777777" w:rsidR="004768F0" w:rsidRPr="004768F0" w:rsidRDefault="004768F0" w:rsidP="00476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book covers</w:t>
      </w:r>
    </w:p>
    <w:p w14:paraId="7A662070" w14:textId="77777777" w:rsidR="004768F0" w:rsidRPr="004768F0" w:rsidRDefault="004768F0" w:rsidP="004768F0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1D1D1D"/>
          <w:sz w:val="36"/>
          <w:szCs w:val="36"/>
        </w:rPr>
      </w:pPr>
      <w:r w:rsidRPr="004768F0">
        <w:rPr>
          <w:rFonts w:ascii="Arial" w:eastAsia="Times New Roman" w:hAnsi="Arial" w:cs="Arial"/>
          <w:color w:val="1D1D1D"/>
          <w:sz w:val="36"/>
          <w:szCs w:val="36"/>
        </w:rPr>
        <w:t>Secondary School Basic Supplies </w:t>
      </w:r>
    </w:p>
    <w:p w14:paraId="3AF76B96" w14:textId="77777777" w:rsidR="004768F0" w:rsidRPr="004768F0" w:rsidRDefault="004768F0" w:rsidP="004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 Three-inch, three-ring binder  </w:t>
      </w:r>
    </w:p>
    <w:p w14:paraId="40E73FEB" w14:textId="77777777" w:rsidR="004768F0" w:rsidRPr="004768F0" w:rsidRDefault="004768F0" w:rsidP="004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 Subject dividers </w:t>
      </w:r>
    </w:p>
    <w:p w14:paraId="028BFFD4" w14:textId="77777777" w:rsidR="004768F0" w:rsidRPr="004768F0" w:rsidRDefault="004768F0" w:rsidP="004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 Loose-leaf notebook paper (college ruled) </w:t>
      </w:r>
    </w:p>
    <w:p w14:paraId="4FE2193E" w14:textId="77777777" w:rsidR="004768F0" w:rsidRPr="004768F0" w:rsidRDefault="004768F0" w:rsidP="004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 Composition books (college ruled) </w:t>
      </w:r>
    </w:p>
    <w:p w14:paraId="2FEF4654" w14:textId="77777777" w:rsidR="004768F0" w:rsidRPr="004768F0" w:rsidRDefault="004768F0" w:rsidP="004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 Blue or black ballpoint pens </w:t>
      </w:r>
    </w:p>
    <w:p w14:paraId="0969D717" w14:textId="77777777" w:rsidR="004768F0" w:rsidRPr="004768F0" w:rsidRDefault="004768F0" w:rsidP="004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 #2 pencils  </w:t>
      </w:r>
    </w:p>
    <w:p w14:paraId="3C6D4747" w14:textId="77777777" w:rsidR="004768F0" w:rsidRPr="004768F0" w:rsidRDefault="004768F0" w:rsidP="004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 Colored pencils </w:t>
      </w:r>
    </w:p>
    <w:p w14:paraId="475431EE" w14:textId="77777777" w:rsidR="004768F0" w:rsidRPr="004768F0" w:rsidRDefault="004768F0" w:rsidP="004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 Highlighters</w:t>
      </w:r>
    </w:p>
    <w:p w14:paraId="040C47B7" w14:textId="77777777" w:rsidR="004768F0" w:rsidRPr="004768F0" w:rsidRDefault="004768F0" w:rsidP="004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 Ruler </w:t>
      </w:r>
    </w:p>
    <w:p w14:paraId="6627D932" w14:textId="77777777" w:rsidR="004768F0" w:rsidRPr="004768F0" w:rsidRDefault="004768F0" w:rsidP="004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</w:rPr>
      </w:pPr>
      <w:r w:rsidRPr="004768F0">
        <w:rPr>
          <w:rFonts w:ascii="Arial" w:eastAsia="Times New Roman" w:hAnsi="Arial" w:cs="Arial"/>
          <w:color w:val="1D1D1D"/>
          <w:sz w:val="24"/>
          <w:szCs w:val="24"/>
        </w:rPr>
        <w:t> Book Covers</w:t>
      </w:r>
    </w:p>
    <w:p w14:paraId="00BDF202" w14:textId="77777777" w:rsidR="004768F0" w:rsidRPr="004768F0" w:rsidRDefault="004768F0" w:rsidP="0047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768F0" w:rsidRPr="00476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15D5"/>
    <w:multiLevelType w:val="multilevel"/>
    <w:tmpl w:val="9E02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54A1E"/>
    <w:multiLevelType w:val="multilevel"/>
    <w:tmpl w:val="3EF0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707AA"/>
    <w:multiLevelType w:val="multilevel"/>
    <w:tmpl w:val="4D42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F0"/>
    <w:rsid w:val="004768F0"/>
    <w:rsid w:val="00E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E5DE"/>
  <w15:chartTrackingRefBased/>
  <w15:docId w15:val="{9B0B891D-46A1-426E-B503-1B6D5EB3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6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768F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2021-08-04T22:20:00Z</dcterms:created>
  <dcterms:modified xsi:type="dcterms:W3CDTF">2021-08-04T22:23:00Z</dcterms:modified>
</cp:coreProperties>
</file>